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0F" w:rsidRDefault="00AA1005" w:rsidP="00AA1005">
      <w:pPr>
        <w:contextualSpacing/>
        <w:jc w:val="center"/>
      </w:pPr>
      <w:bookmarkStart w:id="0" w:name="_GoBack"/>
      <w:bookmarkEnd w:id="0"/>
      <w:r>
        <w:t>Falcon Drama Boosters</w:t>
      </w:r>
    </w:p>
    <w:p w:rsidR="00AA1005" w:rsidRDefault="00AA1005" w:rsidP="00AA1005">
      <w:pPr>
        <w:contextualSpacing/>
        <w:jc w:val="center"/>
      </w:pPr>
      <w:r>
        <w:t>General Meeting</w:t>
      </w:r>
    </w:p>
    <w:p w:rsidR="00AA1005" w:rsidRDefault="00E63552" w:rsidP="00AA1005">
      <w:pPr>
        <w:contextualSpacing/>
        <w:jc w:val="center"/>
      </w:pPr>
      <w:r>
        <w:t>October 2</w:t>
      </w:r>
      <w:r w:rsidR="00AA1005">
        <w:t>, 2017</w:t>
      </w:r>
    </w:p>
    <w:p w:rsidR="00AA1005" w:rsidRDefault="00AA1005" w:rsidP="00AA1005">
      <w:pPr>
        <w:contextualSpacing/>
        <w:rPr>
          <w:b/>
        </w:rPr>
      </w:pPr>
    </w:p>
    <w:p w:rsidR="00AA1005" w:rsidRDefault="00AA1005" w:rsidP="00AA1005">
      <w:pPr>
        <w:contextualSpacing/>
      </w:pPr>
      <w:r>
        <w:rPr>
          <w:b/>
        </w:rPr>
        <w:t xml:space="preserve">Attendees: </w:t>
      </w:r>
      <w:r>
        <w:t xml:space="preserve">Lauren Bahlman, Elaine Bachmann, Myra Carhart, Sara Toomey, Amy Donegan, Jennifer Allgair, Angela Germanos.  </w:t>
      </w:r>
      <w:r w:rsidR="008F46C8">
        <w:t>Parents of cast, crew and orchestra for Oklahoma!</w:t>
      </w:r>
    </w:p>
    <w:p w:rsidR="00AA1005" w:rsidRDefault="00AA1005" w:rsidP="00AA1005">
      <w:pPr>
        <w:contextualSpacing/>
      </w:pPr>
    </w:p>
    <w:p w:rsidR="00AA1005" w:rsidRDefault="00AA1005" w:rsidP="00AA1005">
      <w:pPr>
        <w:contextualSpacing/>
      </w:pPr>
      <w:r>
        <w:t xml:space="preserve">Ms. Germanos introduced herself and the Board members.  She also noted that </w:t>
      </w:r>
      <w:r w:rsidR="008F46C8">
        <w:t>this is also the mandatory parent meeting for Oklahoma! cast, crew and orchestra.</w:t>
      </w:r>
      <w:r w:rsidR="00E63552">
        <w:t xml:space="preserve">  Parents </w:t>
      </w:r>
      <w:r w:rsidR="00805E9E">
        <w:t>were told to check the sphsdrama.com and spcrew.org websites for show information frequently.</w:t>
      </w:r>
      <w:r w:rsidR="00E63552">
        <w:t xml:space="preserve">  Oklahoma! is on its way.  Cast is practicing, orchestra is practicing and tech crew is constructing the set.</w:t>
      </w:r>
    </w:p>
    <w:p w:rsidR="00E63552" w:rsidRDefault="00E63552" w:rsidP="00AA1005">
      <w:pPr>
        <w:contextualSpacing/>
      </w:pPr>
    </w:p>
    <w:p w:rsidR="00E63552" w:rsidRDefault="00E63552" w:rsidP="00AA1005">
      <w:pPr>
        <w:contextualSpacing/>
      </w:pPr>
      <w:r>
        <w:t>If parents have any questions about the play, please contact Ms. Germanos or a Booster Board member.  Tech parents please contact Alex or Jenn.  Volunteers must complete the required background check.  Parents should check on their background check status.  Some volunteers may need to have fingerprinting done.  The Board is checking on this requirement.  Parents will be expected to serve a chaperone shift during tech rehearsals and shows.  Sign up genius will be available to sign up for chaperone shifts.</w:t>
      </w:r>
    </w:p>
    <w:p w:rsidR="00E63552" w:rsidRDefault="00E63552" w:rsidP="00AA1005">
      <w:pPr>
        <w:contextualSpacing/>
      </w:pPr>
    </w:p>
    <w:p w:rsidR="00E63552" w:rsidRDefault="00E63552" w:rsidP="00AA1005">
      <w:pPr>
        <w:contextualSpacing/>
      </w:pPr>
      <w:r>
        <w:t>Rehearsal and show calendar is on the website.  Updates are also posted on Facebook page from time to time.  General drama event dates are on the website calendar.  Also check the calendar under the Cast Resources link on the website.  Drama department is unable to use Remind 101 this year so Facebook page is important.  Parents are encouraged to join the SPHS Oklahoma Facebook page to receive show information and updates.  Students are also encouraged to join if possible. Cast members should be listening to music, reading the script and watching the dance videos at home to prepare for rehearsal.</w:t>
      </w:r>
    </w:p>
    <w:p w:rsidR="00E63552" w:rsidRDefault="00E63552" w:rsidP="00AA1005">
      <w:pPr>
        <w:contextualSpacing/>
      </w:pPr>
    </w:p>
    <w:p w:rsidR="00E63552" w:rsidRDefault="00E63552" w:rsidP="00AA1005">
      <w:pPr>
        <w:contextualSpacing/>
      </w:pPr>
      <w:r>
        <w:t xml:space="preserve">The Oklahoma Cast/Crew/Orchestra contract sets forth all of the rules.  Students must be in school all day for practice and shows.  If a student is sick, please keep them out of practice to keep from spreading germs around the cast.  Please communicate all conflicts to Ms. Germanos.  If students have to see a teacher after school for classwork or testing, please communicate this to Ms. Germanos.  Written notes or emails are preferred communication.  If there are any issues during rehearsals or shows, students should go to a student leader or Ms. Germanos to have the issue addressed.  </w:t>
      </w:r>
    </w:p>
    <w:p w:rsidR="00FF5F68" w:rsidRDefault="00FF5F68" w:rsidP="00AA1005">
      <w:pPr>
        <w:contextualSpacing/>
      </w:pPr>
    </w:p>
    <w:p w:rsidR="00FF5F68" w:rsidRDefault="00FF5F68" w:rsidP="00AA1005">
      <w:pPr>
        <w:contextualSpacing/>
      </w:pPr>
      <w:r>
        <w:t>Oklahoma! will be seen by the area Cappies critics on the closing night of the show to review the show and discuss nominations for Cappies awards.  A cappies dinner will be provided to the critics.  There was a general discussion of Cappies.  The Cappies gala and award ceremony will be held in the spring at the Hippodrome.</w:t>
      </w:r>
    </w:p>
    <w:p w:rsidR="00FF5F68" w:rsidRDefault="00FF5F68" w:rsidP="00AA1005">
      <w:pPr>
        <w:contextualSpacing/>
      </w:pPr>
    </w:p>
    <w:p w:rsidR="00B03BDB" w:rsidRDefault="00FF5F68" w:rsidP="00AA1005">
      <w:pPr>
        <w:contextualSpacing/>
      </w:pPr>
      <w:r>
        <w:t xml:space="preserve">Ms. Germanos and Lauren gave an overview of all of the parent committees: cast dinner; publicity; tech crew; hospitality; concessions (need lead); chaperones (need a co-lead); tickets; hair and makeup; </w:t>
      </w:r>
      <w:r w:rsidR="0080560F">
        <w:t>costume</w:t>
      </w:r>
      <w:r>
        <w:t xml:space="preserve"> liaison; costumes; cast party; cast dinner. </w:t>
      </w:r>
      <w:r w:rsidR="00B03BDB">
        <w:t xml:space="preserve">Ms. Germanos and Lauren talked about program ad sponsorship for the year.  Ads are printed in the programs for the fall musical and RnR Revival.  Sponsors </w:t>
      </w:r>
      <w:r w:rsidR="00B03BDB">
        <w:lastRenderedPageBreak/>
        <w:t xml:space="preserve">are also listed on the Drama Boosters website.  There is a need for new sponsors this year. This is an important part of the Boosters finances. They asked for everyone to reach out to local businesses to see if they are interested in placing ads this year.  Forms were available at the meeting.  Also, </w:t>
      </w:r>
      <w:r w:rsidR="003F3C66">
        <w:t>Traci Radice will</w:t>
      </w:r>
      <w:r w:rsidR="00B03BDB">
        <w:t xml:space="preserve"> take over the sponsorship ads from Kim Parks.</w:t>
      </w:r>
    </w:p>
    <w:p w:rsidR="008D0D9E" w:rsidRDefault="008D0D9E" w:rsidP="00AA1005">
      <w:pPr>
        <w:contextualSpacing/>
      </w:pPr>
    </w:p>
    <w:p w:rsidR="008D0D9E" w:rsidRDefault="008D0D9E" w:rsidP="00AA1005">
      <w:pPr>
        <w:contextualSpacing/>
      </w:pPr>
      <w:r>
        <w:t>Lauren and Ms. Germanos also emphasized that parents should complete the Drama Boosters form to receive emails and information.  The Drama Boosters rely on parent volunteers throughout the year to help make the show successful.  Everyone was also encouraged to purchase a season pass ticket for the various shows and to be able to order RnR Revival tickets.</w:t>
      </w:r>
      <w:r w:rsidR="00FF5F68">
        <w:t xml:space="preserve">  A list of needed props for the show will be posted on the website soon.  Who has a butter churn?!?  The costumer will be at school on Monday, Oct 9</w:t>
      </w:r>
      <w:r w:rsidR="00FF5F68" w:rsidRPr="00FF5F68">
        <w:rPr>
          <w:vertAlign w:val="superscript"/>
        </w:rPr>
        <w:t>th</w:t>
      </w:r>
      <w:r w:rsidR="00FF5F68">
        <w:t xml:space="preserve"> at 2:30 for cast fittings.  Parents on the costume committee are encouraged to help out that day.</w:t>
      </w:r>
    </w:p>
    <w:p w:rsidR="00FF5F68" w:rsidRDefault="00FF5F68" w:rsidP="00AA1005">
      <w:pPr>
        <w:contextualSpacing/>
      </w:pPr>
    </w:p>
    <w:p w:rsidR="00FF5F68" w:rsidRPr="00AA1005" w:rsidRDefault="00FF5F68" w:rsidP="00AA1005">
      <w:pPr>
        <w:contextualSpacing/>
      </w:pPr>
      <w:r>
        <w:t>Oklahoma! opens on November 10, 2017.  It’s the 75</w:t>
      </w:r>
      <w:r w:rsidRPr="00FF5F68">
        <w:rPr>
          <w:vertAlign w:val="superscript"/>
        </w:rPr>
        <w:t>th</w:t>
      </w:r>
      <w:r>
        <w:t xml:space="preserve"> anniversary of the show.  </w:t>
      </w:r>
    </w:p>
    <w:sectPr w:rsidR="00FF5F68" w:rsidRPr="00AA1005" w:rsidSect="00C90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A1005"/>
    <w:rsid w:val="00132169"/>
    <w:rsid w:val="002B4330"/>
    <w:rsid w:val="00393FC4"/>
    <w:rsid w:val="003E5616"/>
    <w:rsid w:val="003F3C66"/>
    <w:rsid w:val="005D4A2C"/>
    <w:rsid w:val="00637F04"/>
    <w:rsid w:val="0080560F"/>
    <w:rsid w:val="00805E9E"/>
    <w:rsid w:val="008C4DC4"/>
    <w:rsid w:val="008D0D9E"/>
    <w:rsid w:val="008F46C8"/>
    <w:rsid w:val="00A60310"/>
    <w:rsid w:val="00AA1005"/>
    <w:rsid w:val="00AE7D1C"/>
    <w:rsid w:val="00B03BDB"/>
    <w:rsid w:val="00B37CC6"/>
    <w:rsid w:val="00C71C38"/>
    <w:rsid w:val="00C9079A"/>
    <w:rsid w:val="00CC3274"/>
    <w:rsid w:val="00DB0AFD"/>
    <w:rsid w:val="00E63552"/>
    <w:rsid w:val="00FF5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Allgair</cp:lastModifiedBy>
  <cp:revision>6</cp:revision>
  <dcterms:created xsi:type="dcterms:W3CDTF">2017-10-03T21:51:00Z</dcterms:created>
  <dcterms:modified xsi:type="dcterms:W3CDTF">2017-10-09T12:29:00Z</dcterms:modified>
</cp:coreProperties>
</file>